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D0" w:rsidRDefault="00301FD0" w:rsidP="00301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Zagadnienia klasa 8</w:t>
      </w:r>
    </w:p>
    <w:p w:rsidR="00301FD0" w:rsidRDefault="00301FD0" w:rsidP="00301FD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0E47">
        <w:rPr>
          <w:rFonts w:ascii="Times New Roman" w:hAnsi="Times New Roman" w:cs="Times New Roman"/>
          <w:sz w:val="24"/>
          <w:szCs w:val="24"/>
          <w:u w:val="single"/>
        </w:rPr>
        <w:t>Temat: Konflikt na Bliskim Wschodzie (strony 132- 136)</w:t>
      </w:r>
    </w:p>
    <w:p w:rsidR="00301FD0" w:rsidRPr="00FA0E47" w:rsidRDefault="00301FD0" w:rsidP="00301F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01FD0" w:rsidRPr="00FA0E47" w:rsidRDefault="00301FD0" w:rsidP="00301FD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Powstanie państwa Izrael</w:t>
      </w:r>
    </w:p>
    <w:p w:rsidR="00301FD0" w:rsidRPr="00FA0E47" w:rsidRDefault="00301FD0" w:rsidP="00301FD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Kryzys sueski</w:t>
      </w:r>
    </w:p>
    <w:p w:rsidR="00301FD0" w:rsidRPr="00FA0E47" w:rsidRDefault="00301FD0" w:rsidP="00301FD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 xml:space="preserve">Wojna sześciodniowa i </w:t>
      </w:r>
      <w:proofErr w:type="spellStart"/>
      <w:r w:rsidRPr="00FA0E47">
        <w:rPr>
          <w:rFonts w:ascii="Times New Roman" w:hAnsi="Times New Roman" w:cs="Times New Roman"/>
          <w:sz w:val="24"/>
          <w:szCs w:val="24"/>
        </w:rPr>
        <w:t>Jom</w:t>
      </w:r>
      <w:proofErr w:type="spellEnd"/>
      <w:r w:rsidRPr="00FA0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E47">
        <w:rPr>
          <w:rFonts w:ascii="Times New Roman" w:hAnsi="Times New Roman" w:cs="Times New Roman"/>
          <w:sz w:val="24"/>
          <w:szCs w:val="24"/>
        </w:rPr>
        <w:t>Kippur</w:t>
      </w:r>
      <w:proofErr w:type="spellEnd"/>
    </w:p>
    <w:p w:rsidR="00301FD0" w:rsidRPr="00FA0E47" w:rsidRDefault="00301FD0" w:rsidP="00301FD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Konflikt palestyński pod koniec XX w.</w:t>
      </w:r>
    </w:p>
    <w:p w:rsidR="00301FD0" w:rsidRPr="00FA0E47" w:rsidRDefault="00301FD0" w:rsidP="00301FD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Rewolucja islamska w Iranie</w:t>
      </w:r>
    </w:p>
    <w:p w:rsidR="00301FD0" w:rsidRDefault="00301FD0" w:rsidP="00301FD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I wojna w Zatoce Perskiej</w:t>
      </w:r>
    </w:p>
    <w:p w:rsidR="00301FD0" w:rsidRDefault="00301FD0" w:rsidP="00301FD0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Do pomocy w nauce : </w:t>
      </w:r>
      <w:hyperlink r:id="rId6" w:history="1">
        <w:r w:rsidRPr="001C31CA">
          <w:rPr>
            <w:color w:val="0000FF"/>
            <w:u w:val="single"/>
          </w:rPr>
          <w:t>https://prezi.com/g4ruiich5c25/temat-konflikt-na-bliskim-wschodzie/</w:t>
        </w:r>
      </w:hyperlink>
    </w:p>
    <w:p w:rsidR="00301FD0" w:rsidRDefault="00301FD0" w:rsidP="00301FD0">
      <w:pPr>
        <w:spacing w:line="240" w:lineRule="auto"/>
      </w:pPr>
      <w:r>
        <w:t xml:space="preserve">Do obejrzenia: </w:t>
      </w:r>
      <w:hyperlink r:id="rId7" w:history="1">
        <w:r w:rsidRPr="001C31CA">
          <w:rPr>
            <w:color w:val="0000FF"/>
            <w:u w:val="single"/>
          </w:rPr>
          <w:t>https://www.youtube.com/watch?v=izyd4XneQmM</w:t>
        </w:r>
      </w:hyperlink>
    </w:p>
    <w:p w:rsidR="00301FD0" w:rsidRPr="001C31CA" w:rsidRDefault="00301FD0" w:rsidP="00301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+ Karta Pracy</w:t>
      </w:r>
    </w:p>
    <w:p w:rsidR="00301FD0" w:rsidRDefault="00301FD0" w:rsidP="00301F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1FD0" w:rsidRDefault="00301FD0" w:rsidP="00301FD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0E47">
        <w:rPr>
          <w:rFonts w:ascii="Times New Roman" w:hAnsi="Times New Roman" w:cs="Times New Roman"/>
          <w:sz w:val="24"/>
          <w:szCs w:val="24"/>
          <w:u w:val="single"/>
        </w:rPr>
        <w:t>Temat: Zimna wojna i wyścig zbrojeń: (strony 137- 142)</w:t>
      </w:r>
    </w:p>
    <w:p w:rsidR="00301FD0" w:rsidRPr="00FA0E47" w:rsidRDefault="00301FD0" w:rsidP="00301F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01FD0" w:rsidRPr="00FA0E47" w:rsidRDefault="00301FD0" w:rsidP="00301FD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Rywalizacja Wschód–Zachód</w:t>
      </w:r>
    </w:p>
    <w:p w:rsidR="00301FD0" w:rsidRPr="00FA0E47" w:rsidRDefault="00301FD0" w:rsidP="00301FD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Kryzys kubański</w:t>
      </w:r>
    </w:p>
    <w:p w:rsidR="00301FD0" w:rsidRPr="00FA0E47" w:rsidRDefault="00301FD0" w:rsidP="00301FD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Wojna w Wietnamie</w:t>
      </w:r>
    </w:p>
    <w:p w:rsidR="00301FD0" w:rsidRPr="00FA0E47" w:rsidRDefault="00301FD0" w:rsidP="00301FD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Rządy Breżniewa</w:t>
      </w:r>
    </w:p>
    <w:p w:rsidR="00301FD0" w:rsidRDefault="00301FD0" w:rsidP="00301FD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Praska wiosna</w:t>
      </w:r>
    </w:p>
    <w:p w:rsidR="00301FD0" w:rsidRDefault="00301FD0" w:rsidP="00301FD0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Do pomocy w nauce: </w:t>
      </w:r>
      <w:hyperlink r:id="rId8" w:history="1">
        <w:r w:rsidRPr="00BC54DB">
          <w:rPr>
            <w:color w:val="0000FF"/>
            <w:u w:val="single"/>
          </w:rPr>
          <w:t>https://prezi.com/yhs-aocpf5kd/temat-zimna-wojna-i-wyscig-zbrojen/</w:t>
        </w:r>
      </w:hyperlink>
    </w:p>
    <w:p w:rsidR="00301FD0" w:rsidRDefault="00301FD0" w:rsidP="00301FD0">
      <w:pPr>
        <w:spacing w:line="240" w:lineRule="auto"/>
      </w:pPr>
      <w:r>
        <w:t xml:space="preserve">Do obejrzenia: </w:t>
      </w:r>
      <w:hyperlink r:id="rId9" w:history="1">
        <w:r w:rsidRPr="00BC54DB">
          <w:rPr>
            <w:color w:val="0000FF"/>
            <w:u w:val="single"/>
          </w:rPr>
          <w:t>https://www.youtube.com/watch?v=sDr41kKVX0U</w:t>
        </w:r>
      </w:hyperlink>
    </w:p>
    <w:p w:rsidR="00301FD0" w:rsidRDefault="00301FD0" w:rsidP="00301FD0">
      <w:pPr>
        <w:spacing w:line="240" w:lineRule="auto"/>
      </w:pPr>
      <w:hyperlink r:id="rId10" w:history="1">
        <w:r w:rsidRPr="00BC54DB">
          <w:rPr>
            <w:color w:val="0000FF"/>
            <w:u w:val="single"/>
          </w:rPr>
          <w:t>https://www.youtube.com/watch?v=7nFDoF593JU&amp;list=PLFyNjdVqBXvotRHH0Gew4iltkcxPd_ocS&amp;index=8</w:t>
        </w:r>
      </w:hyperlink>
    </w:p>
    <w:p w:rsidR="00301FD0" w:rsidRPr="00BC54DB" w:rsidRDefault="00301FD0" w:rsidP="00301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+ karta pracy o tym samym temacie</w:t>
      </w:r>
    </w:p>
    <w:p w:rsidR="00301FD0" w:rsidRDefault="00301FD0" w:rsidP="00301F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1FD0" w:rsidRDefault="00301FD0" w:rsidP="00301FD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0E47">
        <w:rPr>
          <w:rFonts w:ascii="Times New Roman" w:hAnsi="Times New Roman" w:cs="Times New Roman"/>
          <w:sz w:val="24"/>
          <w:szCs w:val="24"/>
          <w:u w:val="single"/>
        </w:rPr>
        <w:t>Temat: Droga ku wspólnej Europie (strony 143- 147)</w:t>
      </w:r>
    </w:p>
    <w:p w:rsidR="00301FD0" w:rsidRPr="00FA0E47" w:rsidRDefault="00301FD0" w:rsidP="00301F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01FD0" w:rsidRPr="00FA0E47" w:rsidRDefault="00301FD0" w:rsidP="00301FD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Demokratyzacja Europy Zachod</w:t>
      </w:r>
      <w:r w:rsidRPr="00FA0E47">
        <w:rPr>
          <w:rFonts w:ascii="Times New Roman" w:hAnsi="Times New Roman" w:cs="Times New Roman"/>
          <w:sz w:val="24"/>
          <w:szCs w:val="24"/>
        </w:rPr>
        <w:t>niej</w:t>
      </w:r>
    </w:p>
    <w:p w:rsidR="00301FD0" w:rsidRPr="00FA0E47" w:rsidRDefault="00301FD0" w:rsidP="00301FD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Upadek europejskich dyktatur</w:t>
      </w:r>
    </w:p>
    <w:p w:rsidR="00301FD0" w:rsidRPr="00FA0E47" w:rsidRDefault="00301FD0" w:rsidP="00301FD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Początek integracji europejskiej</w:t>
      </w:r>
    </w:p>
    <w:p w:rsidR="00301FD0" w:rsidRDefault="00301FD0" w:rsidP="00301FD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E47">
        <w:rPr>
          <w:rFonts w:ascii="Times New Roman" w:hAnsi="Times New Roman" w:cs="Times New Roman"/>
          <w:sz w:val="24"/>
          <w:szCs w:val="24"/>
        </w:rPr>
        <w:t>Od EWG do Unii Europejskiej</w:t>
      </w:r>
    </w:p>
    <w:p w:rsidR="00301FD0" w:rsidRDefault="00301FD0" w:rsidP="00301FD0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Do pomocy w nauce: </w:t>
      </w:r>
      <w:hyperlink r:id="rId11" w:history="1">
        <w:r w:rsidRPr="0078480E">
          <w:rPr>
            <w:color w:val="0000FF"/>
            <w:u w:val="single"/>
          </w:rPr>
          <w:t>http://scholaris.pl/resources/run/id/72109</w:t>
        </w:r>
      </w:hyperlink>
    </w:p>
    <w:p w:rsidR="00301FD0" w:rsidRDefault="00301FD0" w:rsidP="00301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78480E">
          <w:rPr>
            <w:color w:val="0000FF"/>
            <w:u w:val="single"/>
          </w:rPr>
          <w:t>https://prezi.com/0rg1rzgv6pia/temat-droga-ku-wspolnej-europie/</w:t>
        </w:r>
      </w:hyperlink>
    </w:p>
    <w:p w:rsidR="00301FD0" w:rsidRPr="00BC54DB" w:rsidRDefault="00301FD0" w:rsidP="00301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karta pracy</w:t>
      </w:r>
    </w:p>
    <w:p w:rsidR="00931391" w:rsidRDefault="00301FD0">
      <w:r>
        <w:t xml:space="preserve">TERMIN SPRAWDZENIA KART PRACY (PROSZĘ WYDRUKOWAĆ KARTY PRACY) – PIERWSZA LEKCJA PO POWROCIE DO SZKOŁY </w:t>
      </w:r>
      <w:r>
        <w:sym w:font="Wingdings" w:char="F04A"/>
      </w:r>
      <w:r>
        <w:br/>
        <w:t xml:space="preserve">ŻYCZĘ ZDROWIA </w:t>
      </w:r>
      <w:r>
        <w:sym w:font="Wingdings" w:char="F04A"/>
      </w:r>
      <w:bookmarkStart w:id="0" w:name="_GoBack"/>
      <w:bookmarkEnd w:id="0"/>
    </w:p>
    <w:sectPr w:rsidR="0093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D3ED8"/>
    <w:multiLevelType w:val="hybridMultilevel"/>
    <w:tmpl w:val="2A661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2367B"/>
    <w:multiLevelType w:val="hybridMultilevel"/>
    <w:tmpl w:val="A954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47591"/>
    <w:multiLevelType w:val="hybridMultilevel"/>
    <w:tmpl w:val="397A57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634EC0"/>
    <w:multiLevelType w:val="hybridMultilevel"/>
    <w:tmpl w:val="C5B41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D0"/>
    <w:rsid w:val="00301FD0"/>
    <w:rsid w:val="00931391"/>
    <w:rsid w:val="00D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FD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FD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yhs-aocpf5kd/temat-zimna-wojna-i-wyscig-zbroje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zyd4XneQmM" TargetMode="External"/><Relationship Id="rId12" Type="http://schemas.openxmlformats.org/officeDocument/2006/relationships/hyperlink" Target="https://prezi.com/0rg1rzgv6pia/temat-droga-ku-wspolnej-europ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g4ruiich5c25/temat-konflikt-na-bliskim-wschodzie/" TargetMode="External"/><Relationship Id="rId11" Type="http://schemas.openxmlformats.org/officeDocument/2006/relationships/hyperlink" Target="http://scholaris.pl/resources/run/id/721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7nFDoF593JU&amp;list=PLFyNjdVqBXvotRHH0Gew4iltkcxPd_ocS&amp;index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Dr41kKVX0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Asus03</dc:creator>
  <cp:lastModifiedBy>Asus03</cp:lastModifiedBy>
  <cp:revision>1</cp:revision>
  <dcterms:created xsi:type="dcterms:W3CDTF">2020-03-13T09:49:00Z</dcterms:created>
  <dcterms:modified xsi:type="dcterms:W3CDTF">2020-03-13T09:52:00Z</dcterms:modified>
</cp:coreProperties>
</file>